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BF" w:rsidRPr="00C466BF" w:rsidRDefault="00C466BF" w:rsidP="00C4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ПО РЕЗУЛЬТАТАМ ПУБЛИЧНЫХ СЛУШАНИЙ</w:t>
      </w:r>
    </w:p>
    <w:p w:rsidR="00C466BF" w:rsidRPr="00C466BF" w:rsidRDefault="00C466BF" w:rsidP="00C4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Маломеминское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применительно к </w:t>
      </w: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селам </w:t>
      </w:r>
      <w:r w:rsidR="008A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Меми</w:t>
      </w: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A2662"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деревни </w:t>
      </w:r>
      <w:r w:rsidR="008A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Имянле- Буртас, Малалла, п.Новое Патрикеево. </w:t>
      </w:r>
    </w:p>
    <w:p w:rsidR="00C466BF" w:rsidRPr="00C466BF" w:rsidRDefault="00C466BF" w:rsidP="00C46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6BF" w:rsidRPr="00C466BF" w:rsidRDefault="00C466BF" w:rsidP="00C46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A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466BF" w:rsidRPr="00C466BF" w:rsidRDefault="00C466BF" w:rsidP="00C4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66BF" w:rsidRPr="003B0981" w:rsidRDefault="00C466BF" w:rsidP="00C4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были проведены на основании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  <w:r w:rsidR="008A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Маломеминского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09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от 02.09.2014 </w:t>
      </w:r>
      <w:r w:rsidR="008A2662">
        <w:rPr>
          <w:rFonts w:ascii="Times New Roman" w:hAnsi="Times New Roman" w:cs="Times New Roman"/>
          <w:sz w:val="28"/>
          <w:szCs w:val="28"/>
        </w:rPr>
        <w:t>г.</w:t>
      </w:r>
      <w:r w:rsidRPr="003B0981">
        <w:rPr>
          <w:rFonts w:ascii="Times New Roman" w:hAnsi="Times New Roman" w:cs="Times New Roman"/>
          <w:sz w:val="28"/>
          <w:szCs w:val="28"/>
        </w:rPr>
        <w:t xml:space="preserve"> №  </w:t>
      </w:r>
      <w:r w:rsidR="008A2662">
        <w:rPr>
          <w:rFonts w:ascii="Times New Roman" w:hAnsi="Times New Roman" w:cs="Times New Roman"/>
          <w:sz w:val="28"/>
          <w:szCs w:val="28"/>
        </w:rPr>
        <w:t>1</w:t>
      </w:r>
      <w:r w:rsidRPr="003B098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рассмотрению проекта 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поселения», постановлением Исполнительного комитета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8A2662">
        <w:rPr>
          <w:rFonts w:ascii="Times New Roman" w:hAnsi="Times New Roman" w:cs="Times New Roman"/>
          <w:sz w:val="28"/>
          <w:szCs w:val="28"/>
        </w:rPr>
        <w:t>0</w:t>
      </w:r>
      <w:r w:rsidRPr="003B0981">
        <w:rPr>
          <w:rFonts w:ascii="Times New Roman" w:hAnsi="Times New Roman" w:cs="Times New Roman"/>
          <w:sz w:val="28"/>
          <w:szCs w:val="28"/>
        </w:rPr>
        <w:t xml:space="preserve">.06.2014 г. № </w:t>
      </w:r>
      <w:r w:rsidR="008A2662">
        <w:rPr>
          <w:rFonts w:ascii="Times New Roman" w:hAnsi="Times New Roman" w:cs="Times New Roman"/>
          <w:sz w:val="28"/>
          <w:szCs w:val="28"/>
        </w:rPr>
        <w:t>7</w:t>
      </w:r>
      <w:r w:rsidRPr="003B0981">
        <w:rPr>
          <w:rFonts w:ascii="Times New Roman" w:hAnsi="Times New Roman" w:cs="Times New Roman"/>
          <w:sz w:val="28"/>
          <w:szCs w:val="28"/>
        </w:rPr>
        <w:t xml:space="preserve"> «О подготовке проекта 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Татарстан.</w:t>
      </w:r>
    </w:p>
    <w:p w:rsidR="006179F6" w:rsidRPr="00FE39C3" w:rsidRDefault="006179F6" w:rsidP="0061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Правил землепользования и застройки муниципального образования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Маломеминское</w:t>
      </w:r>
      <w:r w:rsidR="00C466BF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проведены: </w:t>
      </w:r>
      <w:r w:rsidR="00C466BF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A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Меми: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10</w:t>
      </w:r>
      <w:r w:rsidR="00C466BF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в административном  здании Исполнительного комитета СП  (Республики Татарстан, Кайбицкий район, 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 д.2а</w:t>
      </w:r>
      <w:r w:rsidR="00C466BF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Имянле-Буртас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часа в здании дома культуры  (Республики Татарстан, Кайбицкий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Имянле-Буртас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Малалла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Татарстан, Кайбицкий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Малалла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Коммуны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п.Новое Патрикеево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2014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часа в Республики Татарстан, Кайбицкий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п.Новое Патрикеево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Свияжная,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6BF" w:rsidRPr="00C466BF" w:rsidRDefault="006179F6" w:rsidP="006179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314B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по проекту Правил землепользования и застройки муниципального образования </w:t>
      </w:r>
      <w:r w:rsidR="006F314B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обнарововано на информационных стендах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размещено на официальном сайте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6F314B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Татарстан.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314B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8A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Маломеминского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 по проекту Правил землепользования и застройки муниципального образования </w:t>
      </w:r>
      <w:r w:rsidR="008A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6BF" w:rsidRPr="00C466BF" w:rsidRDefault="00C466BF" w:rsidP="00C466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публичных слушаний по проекту 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проект 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 доклад 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участников публичных слушаний  по проекту 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решение признать публичные слушания состоявшимися.</w:t>
      </w:r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и замечания по проекту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66BF" w:rsidRPr="00C466BF" w:rsidRDefault="00C466BF" w:rsidP="00C466B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66BF" w:rsidRPr="00C466BF" w:rsidRDefault="00C466BF" w:rsidP="00C466B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слушаний сделано следующее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6BF" w:rsidRPr="00C466BF" w:rsidRDefault="00C466BF" w:rsidP="00F06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Считать публичные слушания в 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Меми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066E6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д.Имянле-Буртас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д.Малалла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66E6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п.Новое Патрикеево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проекту Правил землепользования и застройки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состоявшимися.</w:t>
      </w:r>
    </w:p>
    <w:p w:rsidR="00C466BF" w:rsidRPr="00C466BF" w:rsidRDefault="00C466BF" w:rsidP="003B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проведения публичных слушаний по проекту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3B0981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соответствии с действующим законодательством.</w:t>
      </w:r>
    </w:p>
    <w:p w:rsidR="003B0981" w:rsidRPr="003B0981" w:rsidRDefault="003B0981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3.Рекомендовать Совету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принять предоставленный проект</w:t>
      </w:r>
      <w:r w:rsidR="006179F6">
        <w:rPr>
          <w:rFonts w:ascii="Times New Roman" w:hAnsi="Times New Roman" w:cs="Times New Roman"/>
          <w:sz w:val="28"/>
          <w:szCs w:val="28"/>
        </w:rPr>
        <w:t xml:space="preserve">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Татарстан.</w:t>
      </w:r>
    </w:p>
    <w:p w:rsidR="003B0981" w:rsidRPr="003B0981" w:rsidRDefault="003B0981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81">
        <w:rPr>
          <w:rFonts w:ascii="Times New Roman" w:hAnsi="Times New Roman" w:cs="Times New Roman"/>
          <w:sz w:val="28"/>
          <w:szCs w:val="28"/>
        </w:rPr>
        <w:t>.</w:t>
      </w:r>
    </w:p>
    <w:p w:rsidR="003B0981" w:rsidRPr="003B0981" w:rsidRDefault="00C466BF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протоколом публичных слушаний по проекту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3B0981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</w:t>
      </w:r>
      <w:r w:rsidR="003B0981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 на официальном сайте </w:t>
      </w:r>
      <w:r w:rsidR="008A2662">
        <w:rPr>
          <w:rFonts w:ascii="Times New Roman" w:hAnsi="Times New Roman" w:cs="Times New Roman"/>
          <w:sz w:val="28"/>
          <w:szCs w:val="28"/>
        </w:rPr>
        <w:t>Маломеминского</w:t>
      </w:r>
      <w:r w:rsidR="003B0981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6179F6">
        <w:rPr>
          <w:rFonts w:ascii="Times New Roman" w:hAnsi="Times New Roman" w:cs="Times New Roman"/>
          <w:sz w:val="28"/>
          <w:szCs w:val="28"/>
        </w:rPr>
        <w:t>.</w:t>
      </w:r>
    </w:p>
    <w:p w:rsidR="00C466BF" w:rsidRPr="00C466BF" w:rsidRDefault="00C466BF" w:rsidP="003B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BF" w:rsidRPr="00C466BF" w:rsidRDefault="00C466BF" w:rsidP="00C4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BF" w:rsidRPr="00C466BF" w:rsidRDefault="00C466BF" w:rsidP="006179F6">
      <w:pPr>
        <w:tabs>
          <w:tab w:val="left" w:pos="6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3B0981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0"/>
      <w:r w:rsidR="00617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Т.А.Алексеева</w:t>
      </w:r>
    </w:p>
    <w:sectPr w:rsidR="00C466BF" w:rsidRPr="00C466BF" w:rsidSect="006C090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6B" w:rsidRDefault="00477A6B" w:rsidP="001A0E40">
      <w:pPr>
        <w:spacing w:after="0" w:line="240" w:lineRule="auto"/>
      </w:pPr>
      <w:r>
        <w:separator/>
      </w:r>
    </w:p>
  </w:endnote>
  <w:endnote w:type="continuationSeparator" w:id="1">
    <w:p w:rsidR="00477A6B" w:rsidRDefault="00477A6B" w:rsidP="001A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6B" w:rsidRDefault="00477A6B" w:rsidP="001A0E40">
      <w:pPr>
        <w:spacing w:after="0" w:line="240" w:lineRule="auto"/>
      </w:pPr>
      <w:r>
        <w:separator/>
      </w:r>
    </w:p>
  </w:footnote>
  <w:footnote w:type="continuationSeparator" w:id="1">
    <w:p w:rsidR="00477A6B" w:rsidRDefault="00477A6B" w:rsidP="001A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1" w:rsidRDefault="001A0E40" w:rsidP="00E73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9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901" w:rsidRDefault="00477A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1" w:rsidRDefault="001A0E40" w:rsidP="00E73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9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9F6">
      <w:rPr>
        <w:rStyle w:val="a5"/>
        <w:noProof/>
      </w:rPr>
      <w:t>2</w:t>
    </w:r>
    <w:r>
      <w:rPr>
        <w:rStyle w:val="a5"/>
      </w:rPr>
      <w:fldChar w:fldCharType="end"/>
    </w:r>
  </w:p>
  <w:p w:rsidR="006C0901" w:rsidRDefault="00477A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BF"/>
    <w:rsid w:val="001A0E40"/>
    <w:rsid w:val="003B0981"/>
    <w:rsid w:val="00477A6B"/>
    <w:rsid w:val="006179F6"/>
    <w:rsid w:val="006C5437"/>
    <w:rsid w:val="006F314B"/>
    <w:rsid w:val="008A2662"/>
    <w:rsid w:val="00C466BF"/>
    <w:rsid w:val="00F0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СП</cp:lastModifiedBy>
  <cp:revision>2</cp:revision>
  <cp:lastPrinted>2014-09-18T07:15:00Z</cp:lastPrinted>
  <dcterms:created xsi:type="dcterms:W3CDTF">2014-09-16T06:09:00Z</dcterms:created>
  <dcterms:modified xsi:type="dcterms:W3CDTF">2014-09-18T07:15:00Z</dcterms:modified>
</cp:coreProperties>
</file>